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DC82" w14:textId="1DCC71F3" w:rsidR="00CD4D71" w:rsidRPr="00692780" w:rsidRDefault="002C625D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>Vardas Pavardė ............................................................</w:t>
      </w:r>
    </w:p>
    <w:p w14:paraId="473C3DC9" w14:textId="6D1B1EEF" w:rsidR="002C625D" w:rsidRPr="00692780" w:rsidRDefault="002C625D" w:rsidP="00692780">
      <w:pPr>
        <w:spacing w:line="276" w:lineRule="auto"/>
        <w:rPr>
          <w:sz w:val="28"/>
          <w:szCs w:val="28"/>
        </w:rPr>
      </w:pPr>
    </w:p>
    <w:p w14:paraId="447EABA3" w14:textId="6BEF9623" w:rsidR="002C625D" w:rsidRPr="00692780" w:rsidRDefault="002C625D" w:rsidP="00692780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 xml:space="preserve">Kuriame žodyje kirčiuotas skiemuo neturi priegaidės? </w:t>
      </w:r>
      <w:r w:rsidRPr="006927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59BF"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>0,5</w:t>
      </w:r>
      <w:r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</w:t>
      </w:r>
      <w:proofErr w:type="spellStart"/>
      <w:r w:rsidRPr="00692780">
        <w:rPr>
          <w:rFonts w:ascii="Times New Roman" w:hAnsi="Times New Roman" w:cs="Times New Roman"/>
          <w:b/>
          <w:bCs/>
          <w:sz w:val="28"/>
          <w:szCs w:val="28"/>
        </w:rPr>
        <w:t>šk</w:t>
      </w:r>
      <w:r w:rsidR="004B59BF" w:rsidRPr="00692780"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spellEnd"/>
      <w:r w:rsidRPr="006927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456F43E" w14:textId="0D7CE733" w:rsidR="002C625D" w:rsidRPr="00692780" w:rsidRDefault="002C625D" w:rsidP="00692780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2780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692780">
        <w:rPr>
          <w:rFonts w:ascii="Times New Roman" w:hAnsi="Times New Roman" w:cs="Times New Roman"/>
          <w:i/>
          <w:iCs/>
          <w:sz w:val="28"/>
          <w:szCs w:val="28"/>
        </w:rPr>
        <w:t>ė́jas</w:t>
      </w:r>
      <w:proofErr w:type="spellEnd"/>
    </w:p>
    <w:p w14:paraId="620D0FC3" w14:textId="560DEAFE" w:rsidR="002C625D" w:rsidRPr="00692780" w:rsidRDefault="002C625D" w:rsidP="00692780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2780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692780">
        <w:rPr>
          <w:rFonts w:ascii="Times New Roman" w:hAnsi="Times New Roman" w:cs="Times New Roman"/>
          <w:i/>
          <w:iCs/>
          <w:sz w:val="28"/>
          <w:szCs w:val="28"/>
        </w:rPr>
        <w:t>ė̃tas</w:t>
      </w:r>
      <w:proofErr w:type="spellEnd"/>
    </w:p>
    <w:p w14:paraId="72097F8E" w14:textId="5C04E4E5" w:rsidR="002C625D" w:rsidRPr="00692780" w:rsidRDefault="002C625D" w:rsidP="00692780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2780">
        <w:rPr>
          <w:rFonts w:ascii="Times New Roman" w:hAnsi="Times New Roman" w:cs="Times New Roman"/>
          <w:i/>
          <w:iCs/>
          <w:sz w:val="28"/>
          <w:szCs w:val="28"/>
        </w:rPr>
        <w:t>ti</w:t>
      </w:r>
      <w:proofErr w:type="spellEnd"/>
      <w:r w:rsidRPr="00692780">
        <w:rPr>
          <w:rFonts w:ascii="Times New Roman" w:hAnsi="Times New Roman" w:cs="Times New Roman"/>
          <w:i/>
          <w:iCs/>
          <w:sz w:val="28"/>
          <w:szCs w:val="28"/>
        </w:rPr>
        <w:t>̇̀</w:t>
      </w:r>
      <w:proofErr w:type="spellStart"/>
      <w:r w:rsidRPr="00692780">
        <w:rPr>
          <w:rFonts w:ascii="Times New Roman" w:hAnsi="Times New Roman" w:cs="Times New Roman"/>
          <w:i/>
          <w:iCs/>
          <w:sz w:val="28"/>
          <w:szCs w:val="28"/>
        </w:rPr>
        <w:t>ltas</w:t>
      </w:r>
      <w:proofErr w:type="spellEnd"/>
    </w:p>
    <w:p w14:paraId="42CE1AAE" w14:textId="77777777" w:rsidR="00692780" w:rsidRPr="00692780" w:rsidRDefault="00692780" w:rsidP="00692780">
      <w:pPr>
        <w:pStyle w:val="Sraopastraipa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01BDDEA" w14:textId="1401868F" w:rsidR="004B59BF" w:rsidRPr="00692780" w:rsidRDefault="004B59BF" w:rsidP="00692780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>Užbaikite sakinį: ,,T</w:t>
      </w:r>
      <w:r w:rsidRPr="00692780">
        <w:rPr>
          <w:rFonts w:ascii="Times New Roman" w:hAnsi="Times New Roman" w:cs="Times New Roman"/>
          <w:sz w:val="28"/>
          <w:szCs w:val="28"/>
        </w:rPr>
        <w:t>virtapradę priegaidę žodžio gale turi tik vienaskaitos ir daugiskaitos</w:t>
      </w:r>
      <w:r w:rsidRPr="0069278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 </w:t>
      </w:r>
      <w:r w:rsidRPr="006927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>0,5 ta</w:t>
      </w:r>
      <w:proofErr w:type="spellStart"/>
      <w:r w:rsidRPr="00692780">
        <w:rPr>
          <w:rFonts w:ascii="Times New Roman" w:hAnsi="Times New Roman" w:cs="Times New Roman"/>
          <w:b/>
          <w:bCs/>
          <w:sz w:val="28"/>
          <w:szCs w:val="28"/>
        </w:rPr>
        <w:t>ško</w:t>
      </w:r>
      <w:proofErr w:type="spellEnd"/>
      <w:r w:rsidRPr="006927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1E8210B" w14:textId="12F45CDF" w:rsidR="002C625D" w:rsidRPr="00692780" w:rsidRDefault="002C625D" w:rsidP="00692780">
      <w:pPr>
        <w:pStyle w:val="Sraopastraipa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39BA310" w14:textId="4BB911A6" w:rsidR="002C625D" w:rsidRPr="00692780" w:rsidRDefault="002C625D" w:rsidP="00692780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 xml:space="preserve">Parašykite žodžio galo taisyklę. </w:t>
      </w:r>
      <w:r w:rsidRPr="006927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>1 ta</w:t>
      </w:r>
      <w:proofErr w:type="spellStart"/>
      <w:r w:rsidRPr="00692780">
        <w:rPr>
          <w:rFonts w:ascii="Times New Roman" w:hAnsi="Times New Roman" w:cs="Times New Roman"/>
          <w:b/>
          <w:bCs/>
          <w:sz w:val="28"/>
          <w:szCs w:val="28"/>
        </w:rPr>
        <w:t>škas</w:t>
      </w:r>
      <w:proofErr w:type="spellEnd"/>
      <w:r w:rsidRPr="006927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E6F54F" w14:textId="42977575" w:rsidR="004B59BF" w:rsidRPr="00692780" w:rsidRDefault="004B59BF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81DB53" w14:textId="1EE1C2AB" w:rsidR="004B59BF" w:rsidRPr="00692780" w:rsidRDefault="004B59BF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4838E8" w14:textId="035E75E7" w:rsidR="004B59BF" w:rsidRPr="00692780" w:rsidRDefault="004B59BF" w:rsidP="0069278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 xml:space="preserve">Sukirčiuokite žodžius: </w:t>
      </w:r>
      <w:r w:rsidRPr="006927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3D91"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</w:t>
      </w:r>
      <w:proofErr w:type="spellStart"/>
      <w:r w:rsidRPr="00692780">
        <w:rPr>
          <w:rFonts w:ascii="Times New Roman" w:hAnsi="Times New Roman" w:cs="Times New Roman"/>
          <w:b/>
          <w:bCs/>
          <w:sz w:val="28"/>
          <w:szCs w:val="28"/>
        </w:rPr>
        <w:t>škai</w:t>
      </w:r>
      <w:proofErr w:type="spellEnd"/>
      <w:r w:rsidRPr="006927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85DFC6C" w14:textId="4573D778" w:rsidR="00123D91" w:rsidRPr="00692780" w:rsidRDefault="004B59BF" w:rsidP="006211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 xml:space="preserve">Kalnas, laukas, semti, perlas, namas, karas, dialogas, arklys, laukai, </w:t>
      </w:r>
      <w:r w:rsidR="00123D91" w:rsidRPr="00692780">
        <w:rPr>
          <w:rFonts w:ascii="Times New Roman" w:hAnsi="Times New Roman" w:cs="Times New Roman"/>
          <w:sz w:val="28"/>
          <w:szCs w:val="28"/>
        </w:rPr>
        <w:t xml:space="preserve">miškams, įžūlumas, galva, </w:t>
      </w:r>
      <w:r w:rsidR="00692780" w:rsidRPr="00692780">
        <w:rPr>
          <w:rFonts w:ascii="Times New Roman" w:hAnsi="Times New Roman" w:cs="Times New Roman"/>
          <w:sz w:val="28"/>
          <w:szCs w:val="28"/>
        </w:rPr>
        <w:t>v</w:t>
      </w:r>
      <w:r w:rsidR="00123D91" w:rsidRPr="00692780">
        <w:rPr>
          <w:rFonts w:ascii="Times New Roman" w:hAnsi="Times New Roman" w:cs="Times New Roman"/>
          <w:sz w:val="28"/>
          <w:szCs w:val="28"/>
        </w:rPr>
        <w:t xml:space="preserve">argas, pelkė, staiga, slibinai, senas, ant, šitas, aukštas, varna, nubaustas, toli, žilabarzdis senukas, kažkas, laikas baigėsi. </w:t>
      </w:r>
    </w:p>
    <w:p w14:paraId="1F5121CA" w14:textId="59DDD8E9" w:rsidR="002C625D" w:rsidRPr="00692780" w:rsidRDefault="002C625D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D7531D" w14:textId="179C2BC5" w:rsidR="00123D91" w:rsidRPr="00692780" w:rsidRDefault="00123D91" w:rsidP="00692780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 xml:space="preserve">Kas yra kirtis? </w:t>
      </w:r>
      <w:r w:rsidRPr="006927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>0,5 ta</w:t>
      </w:r>
      <w:proofErr w:type="spellStart"/>
      <w:r w:rsidRPr="00692780">
        <w:rPr>
          <w:rFonts w:ascii="Times New Roman" w:hAnsi="Times New Roman" w:cs="Times New Roman"/>
          <w:b/>
          <w:bCs/>
          <w:sz w:val="28"/>
          <w:szCs w:val="28"/>
        </w:rPr>
        <w:t>ško</w:t>
      </w:r>
      <w:proofErr w:type="spellEnd"/>
      <w:r w:rsidRPr="006927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D8F1FD" w14:textId="081DE1FA" w:rsidR="00123D91" w:rsidRDefault="00123D91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D72DCF4" w14:textId="3A937221" w:rsidR="00621142" w:rsidRDefault="00621142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8E2EA2" w14:textId="77777777" w:rsidR="00621142" w:rsidRPr="00692780" w:rsidRDefault="00621142" w:rsidP="00692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5C94B4" w14:textId="295482DE" w:rsidR="00123D91" w:rsidRPr="00692780" w:rsidRDefault="00123D91" w:rsidP="00692780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80">
        <w:rPr>
          <w:rFonts w:ascii="Times New Roman" w:hAnsi="Times New Roman" w:cs="Times New Roman"/>
          <w:sz w:val="28"/>
          <w:szCs w:val="28"/>
        </w:rPr>
        <w:t xml:space="preserve">Kiek ir kokias žinote lietuvių kalboje priegaides? </w:t>
      </w:r>
      <w:r w:rsidRPr="006927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2780">
        <w:rPr>
          <w:rFonts w:ascii="Times New Roman" w:hAnsi="Times New Roman" w:cs="Times New Roman"/>
          <w:b/>
          <w:bCs/>
          <w:sz w:val="28"/>
          <w:szCs w:val="28"/>
          <w:lang w:val="en-US"/>
        </w:rPr>
        <w:t>0,5 ta</w:t>
      </w:r>
      <w:proofErr w:type="spellStart"/>
      <w:r w:rsidRPr="00692780">
        <w:rPr>
          <w:rFonts w:ascii="Times New Roman" w:hAnsi="Times New Roman" w:cs="Times New Roman"/>
          <w:b/>
          <w:bCs/>
          <w:sz w:val="28"/>
          <w:szCs w:val="28"/>
        </w:rPr>
        <w:t>ško</w:t>
      </w:r>
      <w:proofErr w:type="spellEnd"/>
      <w:r w:rsidRPr="006927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123D91" w:rsidRPr="00692780" w:rsidSect="00BC30C1">
      <w:pgSz w:w="12240" w:h="15840"/>
      <w:pgMar w:top="1134" w:right="567" w:bottom="1134" w:left="1701" w:header="720" w:footer="720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F9F"/>
    <w:multiLevelType w:val="hybridMultilevel"/>
    <w:tmpl w:val="5A748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41AF"/>
    <w:multiLevelType w:val="hybridMultilevel"/>
    <w:tmpl w:val="A95CA1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744983">
    <w:abstractNumId w:val="0"/>
  </w:num>
  <w:num w:numId="2" w16cid:durableId="96203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5D"/>
    <w:rsid w:val="00123D91"/>
    <w:rsid w:val="001D09EC"/>
    <w:rsid w:val="002C625D"/>
    <w:rsid w:val="004B59BF"/>
    <w:rsid w:val="00621142"/>
    <w:rsid w:val="00692780"/>
    <w:rsid w:val="00BC30C1"/>
    <w:rsid w:val="00C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7FB6"/>
  <w15:chartTrackingRefBased/>
  <w15:docId w15:val="{A7548CC7-057B-40BC-AFB9-17EB5A9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Gudžiūnienė</dc:creator>
  <cp:keywords/>
  <dc:description/>
  <cp:lastModifiedBy>Edita Gudžiūnienė</cp:lastModifiedBy>
  <cp:revision>3</cp:revision>
  <dcterms:created xsi:type="dcterms:W3CDTF">2023-09-19T14:06:00Z</dcterms:created>
  <dcterms:modified xsi:type="dcterms:W3CDTF">2023-09-19T14:38:00Z</dcterms:modified>
</cp:coreProperties>
</file>